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E9264" w14:textId="20E04FA0" w:rsidR="00BB5639" w:rsidRDefault="0071431C">
      <w:bookmarkStart w:id="0" w:name="_GoBack"/>
      <w:bookmarkEnd w:id="0"/>
      <w:r>
        <w:t>Kl. VI-historia 1-5 czerwca</w:t>
      </w:r>
    </w:p>
    <w:p w14:paraId="585B6924" w14:textId="45DD76E0" w:rsidR="0071431C" w:rsidRDefault="0071431C"/>
    <w:p w14:paraId="5C263F52" w14:textId="449EE7EE" w:rsidR="0071431C" w:rsidRDefault="0071431C">
      <w:r>
        <w:t>T:Księstwo Warszawskie.</w:t>
      </w:r>
    </w:p>
    <w:p w14:paraId="1F347A8B" w14:textId="3B4DDB3F" w:rsidR="0071431C" w:rsidRDefault="0071431C"/>
    <w:p w14:paraId="34E0D4EE" w14:textId="1AEC1CAC" w:rsidR="0071431C" w:rsidRDefault="0071431C">
      <w:r>
        <w:t xml:space="preserve">Obejrzyj w serwisie You Tube film p. t. :” Księstwo Warszawskie” pod adresem </w:t>
      </w:r>
      <w:hyperlink r:id="rId4" w:history="1">
        <w:r>
          <w:rPr>
            <w:rStyle w:val="Hipercze"/>
          </w:rPr>
          <w:t>https://www.youtube.com/watch?v=jwkG_hajvdI</w:t>
        </w:r>
      </w:hyperlink>
      <w:r>
        <w:t xml:space="preserve">  </w:t>
      </w:r>
    </w:p>
    <w:p w14:paraId="6F14ADE6" w14:textId="105CF39F" w:rsidR="0071431C" w:rsidRDefault="0071431C">
      <w:r>
        <w:t>Porównaj te wiadomości z wiedzą w podręczniku.</w:t>
      </w:r>
    </w:p>
    <w:p w14:paraId="58FACE50" w14:textId="5BCCEDA8" w:rsidR="0071431C" w:rsidRDefault="0071431C">
      <w:r>
        <w:t xml:space="preserve"> </w:t>
      </w:r>
    </w:p>
    <w:p w14:paraId="5FC63AFE" w14:textId="0CAE39B7" w:rsidR="0071431C" w:rsidRDefault="0071431C">
      <w:r>
        <w:t>Zwróć uwagę na:</w:t>
      </w:r>
    </w:p>
    <w:p w14:paraId="12E8CEAA" w14:textId="4D7252A4" w:rsidR="0071431C" w:rsidRDefault="0071431C">
      <w:r>
        <w:t>1.Powstanie w Wielkopolsce w 1806r.</w:t>
      </w:r>
    </w:p>
    <w:p w14:paraId="35D92F1A" w14:textId="0A31AF2A" w:rsidR="0071431C" w:rsidRDefault="0071431C">
      <w:r>
        <w:t>2.Ustanowienie  Księstwa Warszawskiego w 1807 r. przez Napoleona.</w:t>
      </w:r>
    </w:p>
    <w:p w14:paraId="2F19891E" w14:textId="0681F63E" w:rsidR="0071431C" w:rsidRDefault="0071431C">
      <w:r>
        <w:t>3.Nadanie Księstwu Warszawskiemu konstytucji i władcy Fryderyka Augusta III Wettina.</w:t>
      </w:r>
    </w:p>
    <w:p w14:paraId="42D04D04" w14:textId="3D5F9DB4" w:rsidR="0071431C" w:rsidRDefault="0071431C">
      <w:r>
        <w:t>4.Ustanowienie rządu , parlamentu i niezależnych sądów.</w:t>
      </w:r>
    </w:p>
    <w:p w14:paraId="1831E839" w14:textId="5F655F6F" w:rsidR="0071431C" w:rsidRDefault="0071431C">
      <w:r>
        <w:t>5.Nadanie wolności osobistej chłopom.</w:t>
      </w:r>
    </w:p>
    <w:p w14:paraId="4F0B1857" w14:textId="2D971044" w:rsidR="0071431C" w:rsidRDefault="0071431C">
      <w:r>
        <w:t>6.Narzucenie przez Napoleona kodeku cywilnego.</w:t>
      </w:r>
    </w:p>
    <w:p w14:paraId="1757D9F2" w14:textId="1BA875A0" w:rsidR="0071431C" w:rsidRDefault="0071431C">
      <w:r>
        <w:t>7. Powstanie armii polskiej na czele z księciem Józefem Poniatowskim</w:t>
      </w:r>
    </w:p>
    <w:p w14:paraId="28B54D79" w14:textId="26C9BE07" w:rsidR="0071431C" w:rsidRDefault="0071431C">
      <w:r>
        <w:t>8. Bitwa Polaków pod Raszynem i powiększenie przez Napoleona Księstwa Warszawskiego o część ziem austriackich w 1809r.</w:t>
      </w:r>
    </w:p>
    <w:p w14:paraId="248BEB2F" w14:textId="78B5A11C" w:rsidR="0071431C" w:rsidRDefault="0071431C">
      <w:r>
        <w:t>9.Udział Polaków w wyprawie na Rosję.</w:t>
      </w:r>
    </w:p>
    <w:p w14:paraId="6AF2949F" w14:textId="32F4946A" w:rsidR="0071431C" w:rsidRDefault="0071431C">
      <w:r>
        <w:t>10. Likwidacja Księstwa Warszawskiego w 1815r.</w:t>
      </w:r>
    </w:p>
    <w:p w14:paraId="6BEE799A" w14:textId="36BBF3A5" w:rsidR="0071431C" w:rsidRDefault="0071431C"/>
    <w:p w14:paraId="637ECD97" w14:textId="2DAA4FAF" w:rsidR="0071431C" w:rsidRDefault="0071431C">
      <w:r>
        <w:t>Po opracowaniu nowego materiału rozwiąż 3 pierwsze ćwiczenia w zeszycie ćwiczeń.</w:t>
      </w:r>
    </w:p>
    <w:sectPr w:rsidR="0071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1C"/>
    <w:rsid w:val="00000D5B"/>
    <w:rsid w:val="0001010F"/>
    <w:rsid w:val="0002128C"/>
    <w:rsid w:val="00027E99"/>
    <w:rsid w:val="00034BFE"/>
    <w:rsid w:val="000925F2"/>
    <w:rsid w:val="000A32A1"/>
    <w:rsid w:val="000C6198"/>
    <w:rsid w:val="001059DB"/>
    <w:rsid w:val="00117AA8"/>
    <w:rsid w:val="00195F5C"/>
    <w:rsid w:val="001B5B5E"/>
    <w:rsid w:val="00263618"/>
    <w:rsid w:val="002642CD"/>
    <w:rsid w:val="00294075"/>
    <w:rsid w:val="002A229C"/>
    <w:rsid w:val="002D58DD"/>
    <w:rsid w:val="00337EE7"/>
    <w:rsid w:val="00377C36"/>
    <w:rsid w:val="0038317D"/>
    <w:rsid w:val="0038550F"/>
    <w:rsid w:val="00396D0B"/>
    <w:rsid w:val="00397C0D"/>
    <w:rsid w:val="003E0265"/>
    <w:rsid w:val="00400C04"/>
    <w:rsid w:val="00441537"/>
    <w:rsid w:val="004B1BE5"/>
    <w:rsid w:val="005227A3"/>
    <w:rsid w:val="00546E15"/>
    <w:rsid w:val="00563C7C"/>
    <w:rsid w:val="005A59A2"/>
    <w:rsid w:val="005C0853"/>
    <w:rsid w:val="00615265"/>
    <w:rsid w:val="0061534A"/>
    <w:rsid w:val="006801E5"/>
    <w:rsid w:val="00681E7B"/>
    <w:rsid w:val="006925DF"/>
    <w:rsid w:val="00693FDC"/>
    <w:rsid w:val="006A1194"/>
    <w:rsid w:val="006B521B"/>
    <w:rsid w:val="0071431C"/>
    <w:rsid w:val="0072666F"/>
    <w:rsid w:val="0074442C"/>
    <w:rsid w:val="007578D8"/>
    <w:rsid w:val="00764B81"/>
    <w:rsid w:val="00772F68"/>
    <w:rsid w:val="00814A48"/>
    <w:rsid w:val="00824260"/>
    <w:rsid w:val="00825D71"/>
    <w:rsid w:val="0087368E"/>
    <w:rsid w:val="00896FFF"/>
    <w:rsid w:val="008B3D29"/>
    <w:rsid w:val="008C5BF8"/>
    <w:rsid w:val="008E1FC7"/>
    <w:rsid w:val="008E21DA"/>
    <w:rsid w:val="00992B44"/>
    <w:rsid w:val="009B2CA5"/>
    <w:rsid w:val="009C0DD7"/>
    <w:rsid w:val="009F31D4"/>
    <w:rsid w:val="00A3467C"/>
    <w:rsid w:val="00A44CBF"/>
    <w:rsid w:val="00A45764"/>
    <w:rsid w:val="00A52CD3"/>
    <w:rsid w:val="00A65447"/>
    <w:rsid w:val="00AA3FDE"/>
    <w:rsid w:val="00AB4CC5"/>
    <w:rsid w:val="00AE737A"/>
    <w:rsid w:val="00AF2C2E"/>
    <w:rsid w:val="00B244B2"/>
    <w:rsid w:val="00B24C43"/>
    <w:rsid w:val="00B65164"/>
    <w:rsid w:val="00BB5639"/>
    <w:rsid w:val="00BC398A"/>
    <w:rsid w:val="00C02F49"/>
    <w:rsid w:val="00C02FC0"/>
    <w:rsid w:val="00C33C6B"/>
    <w:rsid w:val="00C42AEC"/>
    <w:rsid w:val="00C67EE5"/>
    <w:rsid w:val="00D65FB1"/>
    <w:rsid w:val="00DF217F"/>
    <w:rsid w:val="00DF5BC2"/>
    <w:rsid w:val="00E00B8A"/>
    <w:rsid w:val="00E022A6"/>
    <w:rsid w:val="00E2682E"/>
    <w:rsid w:val="00E977D5"/>
    <w:rsid w:val="00ED43EB"/>
    <w:rsid w:val="00EF7F7B"/>
    <w:rsid w:val="00F14F10"/>
    <w:rsid w:val="00F36F87"/>
    <w:rsid w:val="00F44D06"/>
    <w:rsid w:val="00F63AC9"/>
    <w:rsid w:val="00FC15D0"/>
    <w:rsid w:val="00FC267C"/>
    <w:rsid w:val="00FE6E98"/>
    <w:rsid w:val="00FF0958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94DE"/>
  <w15:chartTrackingRefBased/>
  <w15:docId w15:val="{35D50CA2-866D-4B1C-ACE8-837AA740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4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wkG_hajv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2020-06-01T12:47:00Z</dcterms:created>
  <dcterms:modified xsi:type="dcterms:W3CDTF">2020-06-01T12:47:00Z</dcterms:modified>
</cp:coreProperties>
</file>